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5" w:rsidRDefault="00676DE5" w:rsidP="0067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76DE5" w:rsidRDefault="00676DE5" w:rsidP="0067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76DE5" w:rsidRDefault="00676DE5" w:rsidP="00676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экономики, бизнеса и местного самоуправления Администрации Белокалитвинского</w:t>
      </w:r>
    </w:p>
    <w:p w:rsidR="00676DE5" w:rsidRDefault="00676DE5" w:rsidP="0067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76DE5" w:rsidRDefault="00676DE5" w:rsidP="00676DE5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1944"/>
        <w:gridCol w:w="1459"/>
        <w:gridCol w:w="2410"/>
        <w:gridCol w:w="1275"/>
        <w:gridCol w:w="1439"/>
        <w:gridCol w:w="1680"/>
        <w:gridCol w:w="2410"/>
        <w:gridCol w:w="1134"/>
        <w:gridCol w:w="1417"/>
      </w:tblGrid>
      <w:tr w:rsidR="00676DE5" w:rsidTr="00E1111A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</w:t>
            </w:r>
          </w:p>
          <w:p w:rsidR="00676DE5" w:rsidRDefault="00676DE5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E1111A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166B1" w:rsidTr="00E1111A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E5" w:rsidRDefault="00676DE5" w:rsidP="004166B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DE5" w:rsidRDefault="00676DE5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676DE5" w:rsidRDefault="00A534E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</w:t>
            </w:r>
            <w:r w:rsidR="00676DE5">
              <w:rPr>
                <w:sz w:val="27"/>
                <w:szCs w:val="27"/>
              </w:rPr>
              <w:t>асполо</w:t>
            </w:r>
            <w:r>
              <w:rPr>
                <w:sz w:val="27"/>
                <w:szCs w:val="27"/>
              </w:rPr>
              <w:t>-же</w:t>
            </w:r>
            <w:r w:rsidR="00676DE5">
              <w:rPr>
                <w:sz w:val="27"/>
                <w:szCs w:val="27"/>
              </w:rPr>
              <w:t>ния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Default="00676D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4166B1" w:rsidRP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E5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 w:rsidRPr="00A534EC">
              <w:rPr>
                <w:sz w:val="28"/>
                <w:szCs w:val="28"/>
              </w:rPr>
              <w:t>Федорова</w:t>
            </w:r>
          </w:p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 w:rsidRPr="00A534EC">
              <w:rPr>
                <w:sz w:val="28"/>
                <w:szCs w:val="28"/>
              </w:rPr>
              <w:t>Галина</w:t>
            </w:r>
          </w:p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 w:rsidRPr="00A534EC">
              <w:rPr>
                <w:sz w:val="28"/>
                <w:szCs w:val="28"/>
              </w:rPr>
              <w:t>Семеновна</w:t>
            </w:r>
          </w:p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 w:rsidRPr="00A534EC">
              <w:rPr>
                <w:sz w:val="28"/>
                <w:szCs w:val="28"/>
              </w:rPr>
              <w:t>начальник</w:t>
            </w:r>
          </w:p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 w:rsidRPr="00A534EC">
              <w:rPr>
                <w:sz w:val="28"/>
                <w:szCs w:val="28"/>
              </w:rPr>
              <w:t>отдела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676DE5" w:rsidRPr="00A534EC" w:rsidRDefault="00676DE5" w:rsidP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E1111A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5" w:rsidRPr="00A534EC" w:rsidRDefault="00E1111A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34EC" w:rsidRP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A534EC" w:rsidRDefault="00A534EC" w:rsidP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A534EC" w:rsidRDefault="00A534EC" w:rsidP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A534EC" w:rsidRDefault="00A534EC" w:rsidP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6B3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534EC" w:rsidRPr="00A534EC" w:rsidRDefault="00A534EC" w:rsidP="006B3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A534EC" w:rsidRDefault="00A534EC" w:rsidP="006B3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A534EC" w:rsidRDefault="00A534EC" w:rsidP="006B3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A534EC" w:rsidRPr="004166B1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 w:rsidP="004166B1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Комиссарова</w:t>
            </w:r>
          </w:p>
          <w:p w:rsidR="00A534EC" w:rsidRPr="004166B1" w:rsidRDefault="00A534EC" w:rsidP="004166B1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Ирина</w:t>
            </w:r>
          </w:p>
          <w:p w:rsidR="00A534EC" w:rsidRPr="004166B1" w:rsidRDefault="00A534EC" w:rsidP="004166B1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Николаевна</w:t>
            </w:r>
          </w:p>
          <w:p w:rsidR="00A534EC" w:rsidRPr="004166B1" w:rsidRDefault="00A534EC" w:rsidP="004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166B1">
              <w:rPr>
                <w:sz w:val="28"/>
                <w:szCs w:val="28"/>
              </w:rPr>
              <w:t>лавный специалист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335928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жилой дом</w:t>
            </w: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(долевая ¾)</w:t>
            </w: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534EC" w:rsidRPr="004166B1" w:rsidRDefault="00A534EC" w:rsidP="0023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(долевая 3/4)</w:t>
            </w:r>
          </w:p>
          <w:p w:rsidR="00A534EC" w:rsidRPr="004166B1" w:rsidRDefault="00A534EC" w:rsidP="004166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56,96</w:t>
            </w: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 w:rsidP="0023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Россия</w:t>
            </w: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Default="00A534EC" w:rsidP="0023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34EC" w:rsidRPr="004166B1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 w:rsidP="00231EE8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 w:rsidP="00231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E1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E1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34EC" w:rsidRPr="004166B1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EC" w:rsidRDefault="00A534EC" w:rsidP="004166B1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 w:rsidP="004166B1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141167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жилой дом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(долевая ½)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земельный участок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(долевая ½)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lastRenderedPageBreak/>
              <w:t>125,1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632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lastRenderedPageBreak/>
              <w:t>Россия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t>Россия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A534EC" w:rsidRPr="004166B1" w:rsidRDefault="00A534EC">
            <w:pPr>
              <w:jc w:val="center"/>
              <w:rPr>
                <w:sz w:val="28"/>
                <w:szCs w:val="28"/>
                <w:lang w:val="en-US"/>
              </w:rPr>
            </w:pPr>
            <w:r w:rsidRPr="004166B1">
              <w:rPr>
                <w:sz w:val="28"/>
                <w:szCs w:val="28"/>
                <w:lang w:val="en-US"/>
              </w:rPr>
              <w:lastRenderedPageBreak/>
              <w:t xml:space="preserve">KIA </w:t>
            </w:r>
            <w:proofErr w:type="spellStart"/>
            <w:r w:rsidRPr="004166B1">
              <w:rPr>
                <w:sz w:val="28"/>
                <w:szCs w:val="28"/>
                <w:lang w:val="en-US"/>
              </w:rPr>
              <w:t>Magentis</w:t>
            </w:r>
            <w:proofErr w:type="spellEnd"/>
          </w:p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A534EC">
            <w:pPr>
              <w:jc w:val="center"/>
              <w:rPr>
                <w:sz w:val="28"/>
                <w:szCs w:val="28"/>
              </w:rPr>
            </w:pPr>
            <w:r w:rsidRPr="004166B1"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r w:rsidRPr="004166B1">
              <w:rPr>
                <w:sz w:val="28"/>
                <w:szCs w:val="28"/>
              </w:rPr>
              <w:t>не имее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E1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Pr="004166B1" w:rsidRDefault="00E11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Белоусова</w:t>
            </w:r>
          </w:p>
          <w:p w:rsidR="00A534EC" w:rsidRDefault="00A534EC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Светлана</w:t>
            </w:r>
          </w:p>
          <w:p w:rsidR="00A534EC" w:rsidRDefault="00A534EC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Викторовна</w:t>
            </w:r>
          </w:p>
          <w:p w:rsidR="00A534EC" w:rsidRDefault="00A534EC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</w:t>
            </w:r>
          </w:p>
          <w:p w:rsidR="00A534EC" w:rsidRDefault="00A534EC" w:rsidP="004166B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231658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4818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 (</w:t>
            </w:r>
            <w:proofErr w:type="gramStart"/>
            <w:r>
              <w:rPr>
                <w:sz w:val="27"/>
                <w:szCs w:val="27"/>
              </w:rPr>
              <w:t>безвозмездное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534EC" w:rsidRDefault="00A534EC">
            <w:pPr>
              <w:jc w:val="center"/>
              <w:rPr>
                <w:sz w:val="27"/>
                <w:szCs w:val="27"/>
              </w:rPr>
            </w:pP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72000</w:t>
            </w:r>
          </w:p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 (</w:t>
            </w:r>
            <w:proofErr w:type="gramStart"/>
            <w:r>
              <w:rPr>
                <w:sz w:val="27"/>
                <w:szCs w:val="27"/>
              </w:rPr>
              <w:t>безвозмездное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534EC" w:rsidRDefault="00A534EC" w:rsidP="00724E37">
            <w:pPr>
              <w:jc w:val="center"/>
              <w:rPr>
                <w:sz w:val="27"/>
                <w:szCs w:val="27"/>
              </w:rPr>
            </w:pP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4452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Аржановская</w:t>
            </w:r>
          </w:p>
          <w:p w:rsidR="00A534EC" w:rsidRDefault="00A534EC" w:rsidP="004452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</w:t>
            </w:r>
          </w:p>
          <w:p w:rsidR="00A534EC" w:rsidRDefault="00A534EC" w:rsidP="004452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Викторовна</w:t>
            </w:r>
          </w:p>
          <w:p w:rsidR="00A534EC" w:rsidRDefault="00A534EC" w:rsidP="004452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</w:t>
            </w:r>
          </w:p>
          <w:p w:rsidR="00A534EC" w:rsidRDefault="00A534EC" w:rsidP="004452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265240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44527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852B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260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534EC" w:rsidRDefault="00A534EC" w:rsidP="00260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260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260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Гудикова</w:t>
            </w:r>
          </w:p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</w:t>
            </w:r>
          </w:p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Васильевна</w:t>
            </w:r>
          </w:p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</w:p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259780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534EC" w:rsidTr="00E1111A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E1111A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B46DD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C" w:rsidRDefault="00A534EC" w:rsidP="005C7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676DE5" w:rsidRDefault="00676DE5" w:rsidP="00B46DDA">
      <w:pPr>
        <w:jc w:val="center"/>
      </w:pPr>
    </w:p>
    <w:p w:rsidR="001C338B" w:rsidRDefault="001C338B"/>
    <w:sectPr w:rsidR="001C338B" w:rsidSect="00676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6DE5"/>
    <w:rsid w:val="000A6CDE"/>
    <w:rsid w:val="001C338B"/>
    <w:rsid w:val="002A577D"/>
    <w:rsid w:val="004166B1"/>
    <w:rsid w:val="0044527B"/>
    <w:rsid w:val="0048181E"/>
    <w:rsid w:val="004C6252"/>
    <w:rsid w:val="00676DE5"/>
    <w:rsid w:val="00724E37"/>
    <w:rsid w:val="00900A23"/>
    <w:rsid w:val="009145E3"/>
    <w:rsid w:val="00A534EC"/>
    <w:rsid w:val="00B46DDA"/>
    <w:rsid w:val="00E1111A"/>
    <w:rsid w:val="00E45D9A"/>
    <w:rsid w:val="00F03FA0"/>
    <w:rsid w:val="00F4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10</cp:revision>
  <dcterms:created xsi:type="dcterms:W3CDTF">2013-04-18T07:15:00Z</dcterms:created>
  <dcterms:modified xsi:type="dcterms:W3CDTF">2013-05-17T05:57:00Z</dcterms:modified>
</cp:coreProperties>
</file>